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FD" w:rsidRDefault="008747FD" w:rsidP="008747F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747FD" w:rsidRDefault="008747FD" w:rsidP="008747F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B6B23">
        <w:rPr>
          <w:rFonts w:ascii="Times New Roman" w:hAnsi="Times New Roman" w:cs="Times New Roman"/>
          <w:sz w:val="28"/>
          <w:szCs w:val="28"/>
        </w:rPr>
        <w:t>232 Стрелковой дивизии</w:t>
      </w:r>
      <w:r w:rsidR="00701B81">
        <w:rPr>
          <w:rFonts w:ascii="Times New Roman" w:hAnsi="Times New Roman" w:cs="Times New Roman"/>
          <w:sz w:val="28"/>
          <w:szCs w:val="28"/>
        </w:rPr>
        <w:t>,2</w:t>
      </w:r>
      <w:r w:rsidR="00BB6B23">
        <w:rPr>
          <w:rFonts w:ascii="Times New Roman" w:hAnsi="Times New Roman" w:cs="Times New Roman"/>
          <w:sz w:val="28"/>
          <w:szCs w:val="28"/>
        </w:rPr>
        <w:t>5а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964AFC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964AFC">
        <w:rPr>
          <w:rFonts w:ascii="Times New Roman" w:hAnsi="Times New Roman" w:cs="Times New Roman"/>
          <w:sz w:val="28"/>
          <w:szCs w:val="28"/>
        </w:rPr>
        <w:t>01.01.2000</w:t>
      </w:r>
      <w:r w:rsidR="006145D8">
        <w:rPr>
          <w:rFonts w:ascii="Times New Roman" w:hAnsi="Times New Roman" w:cs="Times New Roman"/>
          <w:sz w:val="28"/>
          <w:szCs w:val="28"/>
        </w:rPr>
        <w:t>________________</w:t>
      </w:r>
      <w:r w:rsidR="003C1AB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B6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Этажность__________9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701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B6B23">
        <w:rPr>
          <w:rFonts w:ascii="Times New Roman" w:hAnsi="Times New Roman" w:cs="Times New Roman"/>
          <w:sz w:val="28"/>
          <w:szCs w:val="28"/>
        </w:rPr>
        <w:t>2</w:t>
      </w:r>
      <w:r w:rsidR="00B02C6E"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B6B23">
        <w:rPr>
          <w:rFonts w:ascii="Times New Roman" w:hAnsi="Times New Roman" w:cs="Times New Roman"/>
          <w:sz w:val="28"/>
          <w:szCs w:val="28"/>
        </w:rPr>
        <w:t>5001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BB6B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BB6B23">
        <w:rPr>
          <w:rFonts w:ascii="Times New Roman" w:hAnsi="Times New Roman" w:cs="Times New Roman"/>
          <w:sz w:val="28"/>
          <w:szCs w:val="28"/>
        </w:rPr>
        <w:t>4364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BB6B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BB6B23">
        <w:rPr>
          <w:rFonts w:ascii="Times New Roman" w:hAnsi="Times New Roman" w:cs="Times New Roman"/>
          <w:sz w:val="28"/>
          <w:szCs w:val="28"/>
        </w:rPr>
        <w:t>4308,1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BB6B23">
        <w:rPr>
          <w:rFonts w:ascii="Times New Roman" w:hAnsi="Times New Roman" w:cs="Times New Roman"/>
          <w:sz w:val="28"/>
          <w:szCs w:val="28"/>
        </w:rPr>
        <w:t>56</w:t>
      </w:r>
      <w:r w:rsidR="008C1B93">
        <w:rPr>
          <w:rFonts w:ascii="Times New Roman" w:hAnsi="Times New Roman" w:cs="Times New Roman"/>
          <w:sz w:val="28"/>
          <w:szCs w:val="28"/>
        </w:rPr>
        <w:t>,</w:t>
      </w:r>
      <w:r w:rsidR="00BB6B2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____</w:t>
      </w:r>
      <w:r w:rsidR="009D6526">
        <w:rPr>
          <w:rFonts w:ascii="Times New Roman" w:hAnsi="Times New Roman" w:cs="Times New Roman"/>
          <w:sz w:val="28"/>
          <w:szCs w:val="28"/>
        </w:rPr>
        <w:t>31.03.2000г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5607F1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выбоины и волосные трещины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701B81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Затирка трещин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 местами</w:t>
            </w:r>
          </w:p>
        </w:tc>
      </w:tr>
      <w:tr w:rsidR="00871126" w:rsidRPr="00D722C7" w:rsidTr="008E76E3">
        <w:tc>
          <w:tcPr>
            <w:tcW w:w="5193" w:type="dxa"/>
          </w:tcPr>
          <w:p w:rsidR="00871126" w:rsidRPr="00850AE0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701B81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отслоения и вздутия    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701B81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шпаклевка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мест до 10 %, окраска за два раза</w:t>
            </w:r>
          </w:p>
        </w:tc>
      </w:tr>
      <w:tr w:rsidR="00D14E3B" w:rsidRPr="00D722C7" w:rsidTr="009D7BA0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C15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BB6B23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BB6B23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BB6B23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BB6B23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прокладок, замена декоративных деталей с добавлением нового материала до 50 %</w:t>
            </w:r>
          </w:p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BB6B23" w:rsidP="00BB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203B4" w:rsidRPr="00D722C7" w:rsidTr="008E76E3">
        <w:tc>
          <w:tcPr>
            <w:tcW w:w="5193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85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1B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56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CD3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71038B" w:rsidRDefault="00BB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872DDE" w:rsidRPr="00D722C7" w:rsidRDefault="00872DDE" w:rsidP="00872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72DDE" w:rsidRPr="00D722C7" w:rsidRDefault="00872DDE" w:rsidP="00872DDE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Сведения о моральном износе здания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872DDE" w:rsidRPr="00D722C7" w:rsidRDefault="00872DDE" w:rsidP="00872D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872DDE" w:rsidRPr="00D722C7" w:rsidRDefault="00872DDE" w:rsidP="00872D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872DDE" w:rsidRPr="00D722C7" w:rsidRDefault="00872DDE" w:rsidP="00872D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872DDE" w:rsidRPr="00D722C7" w:rsidRDefault="00872DDE" w:rsidP="00872D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872DDE" w:rsidRDefault="00872DDE" w:rsidP="00872DD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2DDE" w:rsidRDefault="00872DDE" w:rsidP="00872DD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2DDE" w:rsidRDefault="00872DDE" w:rsidP="00872DD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872DDE" w:rsidRDefault="00872DDE" w:rsidP="00872DD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2DDE" w:rsidRDefault="00872DDE" w:rsidP="00872D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872DDE" w:rsidRDefault="00872DDE" w:rsidP="00872DDE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872DDE" w:rsidRDefault="00872DDE" w:rsidP="00872D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872DDE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148F2"/>
    <w:rsid w:val="00081932"/>
    <w:rsid w:val="000B749C"/>
    <w:rsid w:val="00114C00"/>
    <w:rsid w:val="0014165F"/>
    <w:rsid w:val="001825A0"/>
    <w:rsid w:val="002D4A61"/>
    <w:rsid w:val="002F19B1"/>
    <w:rsid w:val="00301D15"/>
    <w:rsid w:val="00323F95"/>
    <w:rsid w:val="0032525A"/>
    <w:rsid w:val="00393D91"/>
    <w:rsid w:val="003C1AB8"/>
    <w:rsid w:val="004B1344"/>
    <w:rsid w:val="004C5905"/>
    <w:rsid w:val="005607F1"/>
    <w:rsid w:val="00565124"/>
    <w:rsid w:val="005B0B6F"/>
    <w:rsid w:val="005F70DD"/>
    <w:rsid w:val="006145D8"/>
    <w:rsid w:val="006E1A36"/>
    <w:rsid w:val="00701B81"/>
    <w:rsid w:val="0071038B"/>
    <w:rsid w:val="007E0519"/>
    <w:rsid w:val="008338C7"/>
    <w:rsid w:val="00835360"/>
    <w:rsid w:val="00850AE0"/>
    <w:rsid w:val="008563C6"/>
    <w:rsid w:val="00871126"/>
    <w:rsid w:val="00872DDE"/>
    <w:rsid w:val="008747FD"/>
    <w:rsid w:val="008943CE"/>
    <w:rsid w:val="008A3539"/>
    <w:rsid w:val="008C1B93"/>
    <w:rsid w:val="008D1B2E"/>
    <w:rsid w:val="008E76E3"/>
    <w:rsid w:val="00906F3A"/>
    <w:rsid w:val="00931BBA"/>
    <w:rsid w:val="00946D59"/>
    <w:rsid w:val="00964AFC"/>
    <w:rsid w:val="009D5298"/>
    <w:rsid w:val="009D6526"/>
    <w:rsid w:val="009F1650"/>
    <w:rsid w:val="009F38D4"/>
    <w:rsid w:val="00A773AA"/>
    <w:rsid w:val="00A96250"/>
    <w:rsid w:val="00AB777A"/>
    <w:rsid w:val="00AF0923"/>
    <w:rsid w:val="00AF36B6"/>
    <w:rsid w:val="00B02C6E"/>
    <w:rsid w:val="00B22DB3"/>
    <w:rsid w:val="00B40681"/>
    <w:rsid w:val="00BB6B23"/>
    <w:rsid w:val="00C153E2"/>
    <w:rsid w:val="00C33CDA"/>
    <w:rsid w:val="00C5768F"/>
    <w:rsid w:val="00CB4BA1"/>
    <w:rsid w:val="00CD3DED"/>
    <w:rsid w:val="00D03926"/>
    <w:rsid w:val="00D14E3B"/>
    <w:rsid w:val="00D203B4"/>
    <w:rsid w:val="00D701D1"/>
    <w:rsid w:val="00D722C7"/>
    <w:rsid w:val="00E01A69"/>
    <w:rsid w:val="00ED1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747FD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5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2015-03-05T11:19:00Z</cp:lastPrinted>
  <dcterms:created xsi:type="dcterms:W3CDTF">2015-03-05T11:19:00Z</dcterms:created>
  <dcterms:modified xsi:type="dcterms:W3CDTF">2015-03-24T06:40:00Z</dcterms:modified>
</cp:coreProperties>
</file>